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47E9C6AA" w14:textId="77777777" w:rsidR="00796C07" w:rsidRDefault="00796C07" w:rsidP="00796C07">
      <w:pPr>
        <w:spacing w:after="0" w:line="360" w:lineRule="auto"/>
        <w:ind w:firstLine="0"/>
        <w:rPr>
          <w:rFonts w:ascii="Arial" w:hAnsi="Arial" w:cs="Arial"/>
        </w:rPr>
      </w:pPr>
    </w:p>
    <w:p w14:paraId="7454D9DF" w14:textId="77777777" w:rsidR="00796C07" w:rsidRDefault="00796C07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2791829" w14:textId="5898ADEA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6A88B451" w:rsidR="00EC015E" w:rsidRDefault="00EC015E" w:rsidP="002124F7">
      <w:pPr>
        <w:spacing w:after="0" w:line="360" w:lineRule="auto"/>
        <w:ind w:firstLine="0"/>
        <w:rPr>
          <w:rFonts w:ascii="Arial" w:hAnsi="Arial" w:cs="Arial"/>
        </w:rPr>
      </w:pPr>
    </w:p>
    <w:p w14:paraId="31DAF7BC" w14:textId="7489DA9D" w:rsidR="00D80130" w:rsidRDefault="00BA36D1" w:rsidP="00D80130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2F007E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</w:t>
      </w:r>
      <w:r w:rsidR="002124F7">
        <w:rPr>
          <w:rFonts w:ascii="Arial" w:hAnsi="Arial" w:cs="Arial"/>
        </w:rPr>
        <w:t>Resolução, Projeto de Lei, Resolução ou</w:t>
      </w:r>
      <w:r w:rsidR="002F007E">
        <w:rPr>
          <w:rFonts w:ascii="Arial" w:hAnsi="Arial" w:cs="Arial"/>
        </w:rPr>
        <w:t xml:space="preserve"> Lei Municipal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 xml:space="preserve">ao do Projeto de </w:t>
      </w:r>
      <w:r w:rsidR="002124F7">
        <w:rPr>
          <w:rFonts w:ascii="Arial" w:hAnsi="Arial" w:cs="Arial"/>
        </w:rPr>
        <w:t>Resolução nº</w:t>
      </w:r>
      <w:r w:rsidR="004F0668">
        <w:rPr>
          <w:rFonts w:ascii="Arial" w:hAnsi="Arial" w:cs="Arial"/>
        </w:rPr>
        <w:t xml:space="preserve"> </w:t>
      </w:r>
      <w:r w:rsidR="002124F7">
        <w:rPr>
          <w:rFonts w:ascii="Arial" w:hAnsi="Arial" w:cs="Arial"/>
        </w:rPr>
        <w:t>3</w:t>
      </w:r>
      <w:r w:rsidR="000611C9">
        <w:rPr>
          <w:rFonts w:ascii="Arial" w:hAnsi="Arial" w:cs="Arial"/>
        </w:rPr>
        <w:t>/202</w:t>
      </w:r>
      <w:r w:rsidR="00FC645D">
        <w:rPr>
          <w:rFonts w:ascii="Arial" w:hAnsi="Arial" w:cs="Arial"/>
        </w:rPr>
        <w:t>6</w:t>
      </w:r>
      <w:r w:rsidR="000611C9">
        <w:rPr>
          <w:rFonts w:ascii="Arial" w:hAnsi="Arial" w:cs="Arial"/>
        </w:rPr>
        <w:t xml:space="preserve"> que possui a seguinte ementa: </w:t>
      </w:r>
      <w:r w:rsidR="000611C9" w:rsidRPr="000611C9">
        <w:rPr>
          <w:rFonts w:ascii="Arial" w:hAnsi="Arial" w:cs="Arial"/>
          <w:i/>
        </w:rPr>
        <w:t>“</w:t>
      </w:r>
      <w:r w:rsidR="002124F7" w:rsidRPr="002124F7">
        <w:rPr>
          <w:rFonts w:ascii="Arial" w:hAnsi="Arial" w:cs="Arial"/>
          <w:i/>
        </w:rPr>
        <w:t xml:space="preserve">REVOGA O §1º DO ARTIGO 122 E OS ARTIGOS 229, 230 E 231 E MODIFICA O ARTIGO 113 DO </w:t>
      </w:r>
      <w:proofErr w:type="spellStart"/>
      <w:r w:rsidR="002124F7" w:rsidRPr="002124F7">
        <w:rPr>
          <w:rFonts w:ascii="Arial" w:hAnsi="Arial" w:cs="Arial"/>
          <w:i/>
        </w:rPr>
        <w:t>DO</w:t>
      </w:r>
      <w:proofErr w:type="spellEnd"/>
      <w:r w:rsidR="002124F7" w:rsidRPr="002124F7">
        <w:rPr>
          <w:rFonts w:ascii="Arial" w:hAnsi="Arial" w:cs="Arial"/>
          <w:i/>
        </w:rPr>
        <w:t xml:space="preserve"> REGIMENTO INTERNO DA CÂMARA MUNICIPAL DE BARRA DO PIRAÍ</w:t>
      </w:r>
      <w:r w:rsidR="004F0668">
        <w:rPr>
          <w:rFonts w:ascii="Arial" w:hAnsi="Arial" w:cs="Arial"/>
        </w:rPr>
        <w:t>”</w:t>
      </w:r>
      <w:r w:rsidR="002F007E">
        <w:rPr>
          <w:rFonts w:ascii="Arial" w:hAnsi="Arial" w:cs="Arial"/>
        </w:rPr>
        <w:t>.</w:t>
      </w:r>
    </w:p>
    <w:p w14:paraId="1ABB36CB" w14:textId="77777777" w:rsidR="002124F7" w:rsidRDefault="002124F7" w:rsidP="00D80130">
      <w:pPr>
        <w:spacing w:after="0" w:line="360" w:lineRule="auto"/>
        <w:ind w:firstLine="851"/>
        <w:rPr>
          <w:rFonts w:ascii="Arial" w:hAnsi="Arial" w:cs="Arial"/>
        </w:rPr>
      </w:pPr>
    </w:p>
    <w:p w14:paraId="60A7A92F" w14:textId="466A140C" w:rsidR="002124F7" w:rsidRDefault="002124F7" w:rsidP="00D80130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tempo, informo que adicionei o Regimento Interno na aba “Legislação citada” no SAPL.</w:t>
      </w:r>
    </w:p>
    <w:p w14:paraId="2810C4CD" w14:textId="77777777" w:rsidR="002C61D4" w:rsidRDefault="002C61D4" w:rsidP="002124F7">
      <w:pPr>
        <w:spacing w:after="0" w:line="360" w:lineRule="auto"/>
        <w:ind w:firstLine="0"/>
        <w:rPr>
          <w:rFonts w:ascii="Arial" w:hAnsi="Arial" w:cs="Arial"/>
        </w:rPr>
      </w:pPr>
    </w:p>
    <w:p w14:paraId="3B55368E" w14:textId="5A2CD5E1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</w:t>
      </w:r>
      <w:r w:rsidR="00D80130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2124F7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C96AFA8" w14:textId="080659A7" w:rsidR="00796C07" w:rsidRDefault="00222796" w:rsidP="00796C07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0E0732">
        <w:rPr>
          <w:rFonts w:ascii="Arial" w:hAnsi="Arial" w:cs="Arial"/>
          <w:bCs/>
        </w:rPr>
        <w:t xml:space="preserve"> </w:t>
      </w:r>
      <w:r w:rsidR="002124F7">
        <w:rPr>
          <w:rFonts w:ascii="Arial" w:hAnsi="Arial" w:cs="Arial"/>
          <w:bCs/>
        </w:rPr>
        <w:t>Regimento Interno; Sessões; Revoga; Modifica; Vereador; Mesa Diretora; Presidente da Câmara; Câmara Municipal; Prefeito; Poder Executivo; Vereador; Requerimento.</w:t>
      </w:r>
    </w:p>
    <w:p w14:paraId="6448EE09" w14:textId="6BDDC46D" w:rsidR="00483BB7" w:rsidRDefault="00483BB7" w:rsidP="00483BB7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2C3745F" w14:textId="5CE0C26F" w:rsidR="002C61D4" w:rsidRDefault="002C61D4" w:rsidP="002C61D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FE52845" w14:textId="5F542A1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690E8178" w14:textId="77777777" w:rsidR="00615074" w:rsidRPr="00194B4C" w:rsidRDefault="00615074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710FC365" w:rsidR="00DF6306" w:rsidRDefault="00DF6306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2C61D4">
        <w:rPr>
          <w:rFonts w:ascii="Arial" w:hAnsi="Arial" w:cs="Arial"/>
        </w:rPr>
        <w:t>0</w:t>
      </w:r>
      <w:r w:rsidR="00796C0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2C61D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566D37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</w:t>
      </w:r>
      <w:r w:rsidR="00566D37">
        <w:rPr>
          <w:rFonts w:ascii="Arial" w:hAnsi="Arial" w:cs="Arial"/>
        </w:rPr>
        <w:t xml:space="preserve">   </w:t>
      </w:r>
      <w:r w:rsidR="002C61D4">
        <w:rPr>
          <w:rFonts w:ascii="Arial" w:hAnsi="Arial" w:cs="Arial"/>
        </w:rPr>
        <w:t xml:space="preserve">   </w:t>
      </w:r>
      <w:r w:rsidR="00566D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Sidney Rodrigues de Souza Júnior</w:t>
      </w:r>
    </w:p>
    <w:p w14:paraId="05735FF3" w14:textId="76AA17FB" w:rsidR="0077740F" w:rsidRPr="00407D41" w:rsidRDefault="00DF6306" w:rsidP="002124F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4F5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AE16" w14:textId="77777777" w:rsidR="009B0928" w:rsidRDefault="009B0928">
      <w:pPr>
        <w:spacing w:after="0" w:line="240" w:lineRule="auto"/>
      </w:pPr>
      <w:r>
        <w:separator/>
      </w:r>
    </w:p>
  </w:endnote>
  <w:endnote w:type="continuationSeparator" w:id="0">
    <w:p w14:paraId="33898BAE" w14:textId="77777777" w:rsidR="009B0928" w:rsidRDefault="009B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961B" w14:textId="77777777" w:rsidR="009B0928" w:rsidRDefault="009B0928">
      <w:pPr>
        <w:spacing w:after="0" w:line="240" w:lineRule="auto"/>
      </w:pPr>
      <w:r>
        <w:separator/>
      </w:r>
    </w:p>
  </w:footnote>
  <w:footnote w:type="continuationSeparator" w:id="0">
    <w:p w14:paraId="46BDB46A" w14:textId="77777777" w:rsidR="009B0928" w:rsidRDefault="009B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F8D6078"/>
    <w:multiLevelType w:val="hybridMultilevel"/>
    <w:tmpl w:val="1AAECA86"/>
    <w:lvl w:ilvl="0" w:tplc="B9B865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8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6"/>
  </w:num>
  <w:num w:numId="5" w16cid:durableId="1034162290">
    <w:abstractNumId w:val="7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  <w:num w:numId="9" w16cid:durableId="2014650180">
    <w:abstractNumId w:val="5"/>
  </w:num>
  <w:num w:numId="10" w16cid:durableId="292597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8DA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32B1E"/>
    <w:rsid w:val="00133C5A"/>
    <w:rsid w:val="001401D8"/>
    <w:rsid w:val="0014207F"/>
    <w:rsid w:val="00153C1D"/>
    <w:rsid w:val="001541F2"/>
    <w:rsid w:val="00156786"/>
    <w:rsid w:val="00174349"/>
    <w:rsid w:val="00187FD2"/>
    <w:rsid w:val="00194B4C"/>
    <w:rsid w:val="00196247"/>
    <w:rsid w:val="001978A0"/>
    <w:rsid w:val="001B612A"/>
    <w:rsid w:val="001C280D"/>
    <w:rsid w:val="001E0758"/>
    <w:rsid w:val="002124F7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7DEC"/>
    <w:rsid w:val="00282AC6"/>
    <w:rsid w:val="00297006"/>
    <w:rsid w:val="002A6777"/>
    <w:rsid w:val="002A7474"/>
    <w:rsid w:val="002B7B35"/>
    <w:rsid w:val="002C61D4"/>
    <w:rsid w:val="002F007E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6A45"/>
    <w:rsid w:val="00407D41"/>
    <w:rsid w:val="00407FFE"/>
    <w:rsid w:val="00411DF8"/>
    <w:rsid w:val="0042010C"/>
    <w:rsid w:val="004222C3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BB7"/>
    <w:rsid w:val="00483E31"/>
    <w:rsid w:val="00487EE5"/>
    <w:rsid w:val="004A0A92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2E94"/>
    <w:rsid w:val="004F58F1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66D37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15074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54FF9"/>
    <w:rsid w:val="00767C9A"/>
    <w:rsid w:val="0077740F"/>
    <w:rsid w:val="0079039A"/>
    <w:rsid w:val="00793BE8"/>
    <w:rsid w:val="00796C07"/>
    <w:rsid w:val="007A5256"/>
    <w:rsid w:val="007B0074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A6A"/>
    <w:rsid w:val="008D5DB6"/>
    <w:rsid w:val="008E51B0"/>
    <w:rsid w:val="008F0A83"/>
    <w:rsid w:val="00905B70"/>
    <w:rsid w:val="00905DF9"/>
    <w:rsid w:val="00920034"/>
    <w:rsid w:val="00925327"/>
    <w:rsid w:val="0093111C"/>
    <w:rsid w:val="009335AC"/>
    <w:rsid w:val="00947DE4"/>
    <w:rsid w:val="0095243F"/>
    <w:rsid w:val="00952B6D"/>
    <w:rsid w:val="00957489"/>
    <w:rsid w:val="0098665E"/>
    <w:rsid w:val="009A099E"/>
    <w:rsid w:val="009B0928"/>
    <w:rsid w:val="009B2EB4"/>
    <w:rsid w:val="009B5AB6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2CDA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C510E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4E76"/>
    <w:rsid w:val="00BA36D1"/>
    <w:rsid w:val="00BB0142"/>
    <w:rsid w:val="00BC00D2"/>
    <w:rsid w:val="00BD6A6B"/>
    <w:rsid w:val="00BE0E17"/>
    <w:rsid w:val="00BE208C"/>
    <w:rsid w:val="00BF24A4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1939"/>
    <w:rsid w:val="00CA202F"/>
    <w:rsid w:val="00CB5930"/>
    <w:rsid w:val="00CC25D7"/>
    <w:rsid w:val="00CC5E95"/>
    <w:rsid w:val="00CD602A"/>
    <w:rsid w:val="00CF199F"/>
    <w:rsid w:val="00D3028B"/>
    <w:rsid w:val="00D32F31"/>
    <w:rsid w:val="00D46CCA"/>
    <w:rsid w:val="00D56CD9"/>
    <w:rsid w:val="00D6098D"/>
    <w:rsid w:val="00D80130"/>
    <w:rsid w:val="00D84E1D"/>
    <w:rsid w:val="00D95FFC"/>
    <w:rsid w:val="00DA32FD"/>
    <w:rsid w:val="00DB601B"/>
    <w:rsid w:val="00DC1994"/>
    <w:rsid w:val="00DC1DAF"/>
    <w:rsid w:val="00DE0FA3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758A2"/>
    <w:rsid w:val="00E842E0"/>
    <w:rsid w:val="00E84669"/>
    <w:rsid w:val="00E918E3"/>
    <w:rsid w:val="00EA3FC5"/>
    <w:rsid w:val="00EC015E"/>
    <w:rsid w:val="00EC1E77"/>
    <w:rsid w:val="00EE1C2E"/>
    <w:rsid w:val="00EE32B2"/>
    <w:rsid w:val="00EE3AD9"/>
    <w:rsid w:val="00EE4203"/>
    <w:rsid w:val="00EE669D"/>
    <w:rsid w:val="00EE71F9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C645D"/>
    <w:rsid w:val="00FD4CD3"/>
    <w:rsid w:val="00FD61E5"/>
    <w:rsid w:val="00FD667A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2026-04-07T17:59:00Z</cp:lastPrinted>
  <dcterms:created xsi:type="dcterms:W3CDTF">2026-04-07T17:55:00Z</dcterms:created>
  <dcterms:modified xsi:type="dcterms:W3CDTF">2026-04-07T17:59:00Z</dcterms:modified>
</cp:coreProperties>
</file>