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7B537471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r>
        <w:rPr>
          <w:rFonts w:hint="default"/>
          <w:lang w:val="pt-BR"/>
        </w:rPr>
        <w:t>Solicitando reforma na Praça existente na rua Carlos de Queiroz</w:t>
      </w:r>
    </w:p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24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  <w:bookmarkStart w:id="4" w:name="_GoBack"/>
      <w:bookmarkEnd w:id="4"/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789F855E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0F3FC50C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3474568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45F35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EEF8B1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7EE5D74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0CB7B68B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3F033B12">
      <w:pPr>
        <w:spacing w:after="0" w:line="240" w:lineRule="auto"/>
        <w:ind w:firstLine="0"/>
        <w:jc w:val="left"/>
        <w:rPr>
          <w:rFonts w:hint="default"/>
          <w:b w:val="0"/>
          <w:bCs/>
          <w:sz w:val="28"/>
          <w:szCs w:val="28"/>
          <w:lang w:val="pt-BR"/>
        </w:rPr>
      </w:pPr>
    </w:p>
    <w:p w14:paraId="192CF1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2D5C5D0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61DB4ADD">
      <w:pPr>
        <w:spacing w:after="0" w:line="240" w:lineRule="auto"/>
        <w:ind w:firstLine="0"/>
        <w:jc w:val="center"/>
        <w:rPr>
          <w:rFonts w:hint="default"/>
          <w:b/>
          <w:sz w:val="28"/>
          <w:szCs w:val="28"/>
          <w:lang w:val="pt-BR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1DFB17C4-C103-4A78-8C10-BE506F5E191B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0B4F90DD-58C6-45EF-862B-9B73861242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071ABAFB-9FE7-4F8D-B68F-E587C50C0E0F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A2120140-DAE2-4210-AD0B-723A31D6C768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1D583CB1-2181-44B0-B92F-72E8EAEFE184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93B4E63A-543A-4A3C-AABF-DB7426FD0C98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137F7905-379C-4FDE-8227-C00BD9282E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030B757E"/>
    <w:rsid w:val="0C9C142D"/>
    <w:rsid w:val="1EB31300"/>
    <w:rsid w:val="260E6868"/>
    <w:rsid w:val="297516C2"/>
    <w:rsid w:val="2D297F20"/>
    <w:rsid w:val="32475719"/>
    <w:rsid w:val="3C8E5EA2"/>
    <w:rsid w:val="42F12B69"/>
    <w:rsid w:val="4C087FCB"/>
    <w:rsid w:val="569D30EA"/>
    <w:rsid w:val="5DF30DEB"/>
    <w:rsid w:val="61775CE9"/>
    <w:rsid w:val="620D1C13"/>
    <w:rsid w:val="64FD3C22"/>
    <w:rsid w:val="65680D3E"/>
    <w:rsid w:val="657A5956"/>
    <w:rsid w:val="6F9D195F"/>
    <w:rsid w:val="70A70812"/>
    <w:rsid w:val="71CD3123"/>
    <w:rsid w:val="7C9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qFormat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64</TotalTime>
  <ScaleCrop>false</ScaleCrop>
  <LinksUpToDate>false</LinksUpToDate>
  <CharactersWithSpaces>420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2025-04-24T16:55:43Z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1046-12.2.0.20795</vt:lpwstr>
  </property>
  <property fmtid="{D5CDD505-2E9C-101B-9397-08002B2CF9AE}" pid="3" name="ICV">
    <vt:lpwstr>0F25A45FEBC142B481B694834FE67373_12</vt:lpwstr>
  </property>
</Properties>
</file>